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Grilledutableau"/>
        <w:tblpPr w:leftFromText="141" w:rightFromText="141" w:vertAnchor="page" w:tblpY="346"/>
        <w:bidiVisual/>
        <w:tblW w:w="0" w:type="auto"/>
        <w:tblLook w:val="04A0" w:firstRow="1" w:lastRow="0" w:firstColumn="1" w:lastColumn="0" w:noHBand="0" w:noVBand="1"/>
      </w:tblPr>
      <w:tblGrid>
        <w:gridCol w:w="4636"/>
        <w:gridCol w:w="6095"/>
        <w:gridCol w:w="5529"/>
      </w:tblGrid>
      <w:tr w:rsidR="0054461B" w:rsidRPr="00A42D9A" w:rsidTr="001A5160">
        <w:trPr>
          <w:trHeight w:val="554"/>
        </w:trPr>
        <w:tc>
          <w:tcPr>
            <w:tcW w:w="4636" w:type="dxa"/>
            <w:vAlign w:val="center"/>
          </w:tcPr>
          <w:p w:rsidR="0054461B" w:rsidRPr="00D61523" w:rsidRDefault="0054461B" w:rsidP="0054461B">
            <w:pPr>
              <w:bidi/>
              <w:jc w:val="center"/>
              <w:rPr>
                <w:rFonts w:asciiTheme="majorBidi" w:hAnsiTheme="majorBidi" w:cstheme="majorBidi"/>
                <w:bCs/>
                <w:sz w:val="28"/>
                <w:szCs w:val="28"/>
                <w:rtl/>
                <w:lang w:bidi="ar-DZ"/>
              </w:rPr>
            </w:pPr>
            <w:r w:rsidRPr="00D61523">
              <w:rPr>
                <w:rFonts w:asciiTheme="majorBidi" w:hAnsiTheme="majorBidi" w:cstheme="majorBidi"/>
                <w:bCs/>
                <w:sz w:val="28"/>
                <w:szCs w:val="28"/>
                <w:rtl/>
                <w:lang w:bidi="ar-DZ"/>
                <w14:reflection w14:blurRad="6350" w14:stA="53000" w14:stPos="0" w14:endA="300" w14:endPos="35500" w14:dist="0" w14:dir="5400000" w14:fadeDir="5400000" w14:sx="100000" w14:sy="-90000" w14:kx="0" w14:ky="0" w14:algn="bl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مديرية التربية لولاية غليزان</w:t>
            </w:r>
          </w:p>
        </w:tc>
        <w:tc>
          <w:tcPr>
            <w:tcW w:w="6095" w:type="dxa"/>
            <w:vAlign w:val="center"/>
          </w:tcPr>
          <w:p w:rsidR="0054461B" w:rsidRPr="00A42D9A" w:rsidRDefault="0054461B" w:rsidP="00076DDF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44"/>
                <w:szCs w:val="44"/>
                <w:rtl/>
              </w:rPr>
            </w:pPr>
            <w:r w:rsidRPr="00A42D9A">
              <w:rPr>
                <w:rFonts w:asciiTheme="majorBidi" w:hAnsiTheme="majorBidi" w:cstheme="majorBidi"/>
                <w:bCs/>
                <w:sz w:val="44"/>
                <w:szCs w:val="44"/>
                <w:rtl/>
                <w14:reflection w14:blurRad="6350" w14:stA="53000" w14:stPos="0" w14:endA="300" w14:endPos="35500" w14:dist="0" w14:dir="5400000" w14:fadeDir="5400000" w14:sx="100000" w14:sy="-90000" w14:kx="0" w14:ky="0" w14:algn="bl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المذكرة رقم (</w:t>
            </w:r>
            <w:r w:rsidR="00076DDF">
              <w:rPr>
                <w:rFonts w:asciiTheme="majorBidi" w:hAnsiTheme="majorBidi" w:cstheme="majorBidi" w:hint="cs"/>
                <w:bCs/>
                <w:sz w:val="44"/>
                <w:szCs w:val="44"/>
                <w:rtl/>
                <w14:reflection w14:blurRad="6350" w14:stA="53000" w14:stPos="0" w14:endA="300" w14:endPos="35500" w14:dist="0" w14:dir="5400000" w14:fadeDir="5400000" w14:sx="100000" w14:sy="-90000" w14:kx="0" w14:ky="0" w14:algn="bl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09</w:t>
            </w:r>
            <w:r w:rsidRPr="00A42D9A">
              <w:rPr>
                <w:rFonts w:asciiTheme="majorBidi" w:hAnsiTheme="majorBidi" w:cstheme="majorBidi"/>
                <w:bCs/>
                <w:sz w:val="44"/>
                <w:szCs w:val="44"/>
                <w:rtl/>
                <w14:reflection w14:blurRad="6350" w14:stA="53000" w14:stPos="0" w14:endA="300" w14:endPos="35500" w14:dist="0" w14:dir="5400000" w14:fadeDir="5400000" w14:sx="100000" w14:sy="-90000" w14:kx="0" w14:ky="0" w14:algn="bl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)</w:t>
            </w:r>
          </w:p>
        </w:tc>
        <w:tc>
          <w:tcPr>
            <w:tcW w:w="5529" w:type="dxa"/>
            <w:vAlign w:val="center"/>
          </w:tcPr>
          <w:p w:rsidR="0054461B" w:rsidRPr="00D61523" w:rsidRDefault="0054461B" w:rsidP="0054461B">
            <w:pPr>
              <w:bidi/>
              <w:jc w:val="center"/>
              <w:rPr>
                <w:rFonts w:asciiTheme="majorBidi" w:hAnsiTheme="majorBidi" w:cstheme="majorBidi"/>
                <w:bCs/>
                <w:sz w:val="28"/>
                <w:szCs w:val="28"/>
                <w:rtl/>
                <w14:reflection w14:blurRad="6350" w14:stA="53000" w14:stPos="0" w14:endA="300" w14:endPos="35500" w14:dist="0" w14:dir="5400000" w14:fadeDir="5400000" w14:sx="100000" w14:sy="-90000" w14:kx="0" w14:ky="0" w14:algn="bl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D61523">
              <w:rPr>
                <w:rFonts w:asciiTheme="majorBidi" w:hAnsiTheme="majorBidi" w:cstheme="majorBidi"/>
                <w:bCs/>
                <w:sz w:val="28"/>
                <w:szCs w:val="28"/>
                <w:rtl/>
                <w14:reflection w14:blurRad="6350" w14:stA="53000" w14:stPos="0" w14:endA="300" w14:endPos="35500" w14:dist="0" w14:dir="5400000" w14:fadeDir="5400000" w14:sx="100000" w14:sy="-90000" w14:kx="0" w14:ky="0" w14:algn="bl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متوسطة سبع العربي جديوية</w:t>
            </w:r>
          </w:p>
        </w:tc>
      </w:tr>
      <w:tr w:rsidR="0054461B" w:rsidRPr="00A42D9A" w:rsidTr="00FD473D">
        <w:trPr>
          <w:trHeight w:val="405"/>
        </w:trPr>
        <w:tc>
          <w:tcPr>
            <w:tcW w:w="4636" w:type="dxa"/>
            <w:vAlign w:val="center"/>
          </w:tcPr>
          <w:p w:rsidR="0054461B" w:rsidRPr="00A42D9A" w:rsidRDefault="0054461B" w:rsidP="0054461B">
            <w:pPr>
              <w:bidi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A42D9A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 xml:space="preserve">الأستــــاذ: </w:t>
            </w:r>
            <w:r w:rsidRPr="00A42D9A">
              <w:rPr>
                <w:rFonts w:asciiTheme="majorBidi" w:hAnsiTheme="majorBidi" w:cstheme="majorBidi"/>
                <w:sz w:val="27"/>
                <w:szCs w:val="27"/>
                <w:rtl/>
              </w:rPr>
              <w:t>زهوان محمـــد أمين</w:t>
            </w:r>
          </w:p>
        </w:tc>
        <w:tc>
          <w:tcPr>
            <w:tcW w:w="6095" w:type="dxa"/>
            <w:vAlign w:val="center"/>
          </w:tcPr>
          <w:p w:rsidR="0054461B" w:rsidRPr="00A42D9A" w:rsidRDefault="0029404D" w:rsidP="00240875">
            <w:pPr>
              <w:bidi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الم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>يـــــــــــــدان</w:t>
            </w:r>
            <w:r w:rsidR="0054461B" w:rsidRPr="00A42D9A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 xml:space="preserve">: </w:t>
            </w:r>
            <w:r w:rsidR="00BE40CA">
              <w:rPr>
                <w:rFonts w:asciiTheme="majorBidi" w:hAnsiTheme="majorBidi" w:cstheme="majorBidi" w:hint="cs"/>
                <w:sz w:val="27"/>
                <w:szCs w:val="27"/>
                <w:rtl/>
              </w:rPr>
              <w:t>بنـــاء المشـ</w:t>
            </w:r>
            <w:r w:rsidR="00240875">
              <w:rPr>
                <w:rFonts w:asciiTheme="majorBidi" w:hAnsiTheme="majorBidi" w:cstheme="majorBidi" w:hint="cs"/>
                <w:sz w:val="27"/>
                <w:szCs w:val="27"/>
                <w:rtl/>
              </w:rPr>
              <w:t>اريع</w:t>
            </w:r>
          </w:p>
        </w:tc>
        <w:tc>
          <w:tcPr>
            <w:tcW w:w="5529" w:type="dxa"/>
            <w:vAlign w:val="center"/>
          </w:tcPr>
          <w:p w:rsidR="0054461B" w:rsidRPr="00A42D9A" w:rsidRDefault="0054461B" w:rsidP="0054461B">
            <w:pPr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A42D9A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 xml:space="preserve">المــــدة الزمنية: </w:t>
            </w:r>
            <w:r w:rsidRPr="00A42D9A">
              <w:rPr>
                <w:rFonts w:asciiTheme="majorBidi" w:hAnsiTheme="majorBidi" w:cstheme="majorBidi"/>
                <w:sz w:val="27"/>
                <w:szCs w:val="27"/>
                <w:rtl/>
              </w:rPr>
              <w:t>ساعــة واحدة</w:t>
            </w:r>
          </w:p>
        </w:tc>
      </w:tr>
      <w:tr w:rsidR="0029404D" w:rsidRPr="00A42D9A" w:rsidTr="00FD473D">
        <w:trPr>
          <w:trHeight w:val="425"/>
        </w:trPr>
        <w:tc>
          <w:tcPr>
            <w:tcW w:w="4636" w:type="dxa"/>
            <w:vAlign w:val="center"/>
          </w:tcPr>
          <w:p w:rsidR="0029404D" w:rsidRPr="00A42D9A" w:rsidRDefault="0029404D" w:rsidP="0054461B">
            <w:pPr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A42D9A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 xml:space="preserve">المستوى: </w:t>
            </w:r>
            <w:r w:rsidRPr="00A42D9A">
              <w:rPr>
                <w:rFonts w:asciiTheme="majorBidi" w:hAnsiTheme="majorBidi" w:cstheme="majorBidi"/>
                <w:sz w:val="27"/>
                <w:szCs w:val="27"/>
                <w:rtl/>
              </w:rPr>
              <w:t>السنة الثالثة متـوسط</w:t>
            </w:r>
          </w:p>
        </w:tc>
        <w:tc>
          <w:tcPr>
            <w:tcW w:w="6095" w:type="dxa"/>
            <w:vAlign w:val="center"/>
          </w:tcPr>
          <w:p w:rsidR="0029404D" w:rsidRPr="00A42D9A" w:rsidRDefault="0029404D" w:rsidP="00BE40CA">
            <w:pPr>
              <w:bidi/>
              <w:rPr>
                <w:rFonts w:asciiTheme="majorBidi" w:hAnsiTheme="majorBidi" w:cstheme="majorBidi"/>
                <w:sz w:val="28"/>
                <w:szCs w:val="28"/>
                <w:rtl/>
                <w:lang w:bidi="ar-DZ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ال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>مقطع التعلمي</w:t>
            </w:r>
            <w:r w:rsidRPr="00A42D9A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 xml:space="preserve">: </w:t>
            </w:r>
            <w:r w:rsidR="00BE40CA">
              <w:rPr>
                <w:rFonts w:asciiTheme="majorBidi" w:hAnsiTheme="majorBidi" w:cstheme="majorBidi" w:hint="cs"/>
                <w:sz w:val="27"/>
                <w:szCs w:val="27"/>
                <w:rtl/>
                <w:lang w:bidi="ar-DZ"/>
              </w:rPr>
              <w:t>الرســـم بالقــــلم</w:t>
            </w:r>
          </w:p>
        </w:tc>
        <w:tc>
          <w:tcPr>
            <w:tcW w:w="5529" w:type="dxa"/>
            <w:vMerge w:val="restart"/>
            <w:vAlign w:val="center"/>
          </w:tcPr>
          <w:p w:rsidR="0029404D" w:rsidRPr="00A42D9A" w:rsidRDefault="0029404D" w:rsidP="0029404D">
            <w:pPr>
              <w:bidi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A42D9A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 xml:space="preserve">وسائل الإيضاح: </w:t>
            </w:r>
            <w:r w:rsidRPr="00A42D9A">
              <w:rPr>
                <w:rFonts w:asciiTheme="majorBidi" w:hAnsiTheme="majorBidi" w:cstheme="majorBidi"/>
                <w:sz w:val="27"/>
                <w:szCs w:val="27"/>
                <w:rtl/>
              </w:rPr>
              <w:t>السبورة والأقلام + الحاسوب وجهاز العرض</w:t>
            </w:r>
          </w:p>
        </w:tc>
      </w:tr>
      <w:tr w:rsidR="0029404D" w:rsidRPr="00A42D9A" w:rsidTr="001A5160">
        <w:trPr>
          <w:trHeight w:val="416"/>
        </w:trPr>
        <w:tc>
          <w:tcPr>
            <w:tcW w:w="4636" w:type="dxa"/>
            <w:vAlign w:val="center"/>
          </w:tcPr>
          <w:p w:rsidR="0029404D" w:rsidRPr="00A42D9A" w:rsidRDefault="0029404D" w:rsidP="0054461B">
            <w:pPr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A42D9A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 xml:space="preserve">المـــــادة: </w:t>
            </w:r>
            <w:r w:rsidRPr="00A42D9A"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</w:rPr>
              <w:t>ا</w:t>
            </w:r>
            <w:r w:rsidRPr="00A42D9A">
              <w:rPr>
                <w:rFonts w:asciiTheme="majorBidi" w:hAnsiTheme="majorBidi" w:cstheme="majorBidi"/>
                <w:sz w:val="27"/>
                <w:szCs w:val="27"/>
                <w:rtl/>
              </w:rPr>
              <w:t>لمعلومــــــــــــــاتية</w:t>
            </w:r>
          </w:p>
        </w:tc>
        <w:tc>
          <w:tcPr>
            <w:tcW w:w="6095" w:type="dxa"/>
            <w:vAlign w:val="center"/>
          </w:tcPr>
          <w:p w:rsidR="0029404D" w:rsidRPr="00A42D9A" w:rsidRDefault="0029404D" w:rsidP="00AB4869">
            <w:pPr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الحص</w:t>
            </w:r>
            <w:r w:rsidRPr="00A42D9A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 xml:space="preserve">ة التعلمية: </w:t>
            </w:r>
            <w:r w:rsidR="00BE40CA" w:rsidRPr="00BE40CA">
              <w:rPr>
                <w:rFonts w:asciiTheme="majorBidi" w:hAnsiTheme="majorBidi" w:cs="Times New Roman" w:hint="cs"/>
                <w:sz w:val="27"/>
                <w:szCs w:val="27"/>
                <w:rtl/>
              </w:rPr>
              <w:t>خاصية</w:t>
            </w:r>
            <w:r w:rsidR="00BE40CA" w:rsidRPr="00BE40CA">
              <w:rPr>
                <w:rFonts w:asciiTheme="majorBidi" w:hAnsiTheme="majorBidi" w:cs="Times New Roman"/>
                <w:sz w:val="27"/>
                <w:szCs w:val="27"/>
                <w:rtl/>
              </w:rPr>
              <w:t xml:space="preserve"> </w:t>
            </w:r>
            <w:r w:rsidR="00BE40CA" w:rsidRPr="00BE40CA">
              <w:rPr>
                <w:rFonts w:asciiTheme="majorBidi" w:hAnsiTheme="majorBidi" w:cs="Times New Roman" w:hint="cs"/>
                <w:sz w:val="27"/>
                <w:szCs w:val="27"/>
                <w:rtl/>
              </w:rPr>
              <w:t>الرسم</w:t>
            </w:r>
            <w:r w:rsidR="00BE40CA" w:rsidRPr="00BE40CA">
              <w:rPr>
                <w:rFonts w:asciiTheme="majorBidi" w:hAnsiTheme="majorBidi" w:cs="Times New Roman"/>
                <w:sz w:val="27"/>
                <w:szCs w:val="27"/>
                <w:rtl/>
              </w:rPr>
              <w:t xml:space="preserve"> </w:t>
            </w:r>
            <w:r w:rsidR="00BE40CA" w:rsidRPr="00BE40CA">
              <w:rPr>
                <w:rFonts w:asciiTheme="majorBidi" w:hAnsiTheme="majorBidi" w:cs="Times New Roman" w:hint="cs"/>
                <w:sz w:val="27"/>
                <w:szCs w:val="27"/>
                <w:rtl/>
              </w:rPr>
              <w:t>بالقلم</w:t>
            </w:r>
            <w:r w:rsidR="00BE40CA" w:rsidRPr="00BE40CA">
              <w:rPr>
                <w:rFonts w:asciiTheme="majorBidi" w:hAnsiTheme="majorBidi" w:cs="Times New Roman"/>
                <w:sz w:val="27"/>
                <w:szCs w:val="27"/>
                <w:rtl/>
              </w:rPr>
              <w:t xml:space="preserve"> </w:t>
            </w:r>
            <w:r w:rsidR="00BE40CA" w:rsidRPr="00BE40CA">
              <w:rPr>
                <w:rFonts w:asciiTheme="majorBidi" w:hAnsiTheme="majorBidi" w:cs="Times New Roman" w:hint="cs"/>
                <w:sz w:val="27"/>
                <w:szCs w:val="27"/>
                <w:rtl/>
              </w:rPr>
              <w:t>وفوائده</w:t>
            </w:r>
          </w:p>
        </w:tc>
        <w:tc>
          <w:tcPr>
            <w:tcW w:w="5529" w:type="dxa"/>
            <w:vMerge/>
          </w:tcPr>
          <w:p w:rsidR="0029404D" w:rsidRPr="00A42D9A" w:rsidRDefault="0029404D" w:rsidP="0054461B">
            <w:pPr>
              <w:bidi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</w:tr>
      <w:tr w:rsidR="0054461B" w:rsidRPr="00A42D9A" w:rsidTr="00A42D9A">
        <w:trPr>
          <w:trHeight w:val="409"/>
        </w:trPr>
        <w:tc>
          <w:tcPr>
            <w:tcW w:w="16260" w:type="dxa"/>
            <w:gridSpan w:val="3"/>
            <w:vAlign w:val="center"/>
          </w:tcPr>
          <w:p w:rsidR="0054461B" w:rsidRPr="00A42D9A" w:rsidRDefault="0054461B" w:rsidP="0044580C">
            <w:pPr>
              <w:bidi/>
              <w:rPr>
                <w:rFonts w:asciiTheme="majorBidi" w:hAnsiTheme="majorBidi" w:cstheme="majorBidi"/>
                <w:sz w:val="27"/>
                <w:szCs w:val="27"/>
                <w:rtl/>
              </w:rPr>
            </w:pPr>
            <w:r w:rsidRPr="00A42D9A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الكفاءة ال</w:t>
            </w:r>
            <w:r w:rsidR="0044580C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>ختامية</w:t>
            </w:r>
            <w:r w:rsidRPr="00A42D9A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 xml:space="preserve">: </w:t>
            </w:r>
            <w:r w:rsidR="0029404D">
              <w:rPr>
                <w:rFonts w:asciiTheme="majorBidi" w:hAnsiTheme="majorBidi" w:cs="Times New Roman" w:hint="cs"/>
                <w:sz w:val="27"/>
                <w:szCs w:val="27"/>
                <w:rtl/>
                <w:lang w:bidi="ar-DZ"/>
              </w:rPr>
              <w:t>ينمي مهاراته الفكرية بطريقة متسلسلة ومنطقية بإنجاز مشاريع متعددة الوسائط</w:t>
            </w:r>
            <w:r w:rsidRPr="00A42D9A">
              <w:rPr>
                <w:rFonts w:asciiTheme="majorBidi" w:hAnsiTheme="majorBidi" w:cstheme="majorBidi"/>
                <w:sz w:val="27"/>
                <w:szCs w:val="27"/>
                <w:rtl/>
              </w:rPr>
              <w:t>.</w:t>
            </w:r>
          </w:p>
        </w:tc>
      </w:tr>
    </w:tbl>
    <w:p w:rsidR="00361AC8" w:rsidRPr="00A42D9A" w:rsidRDefault="00361AC8" w:rsidP="00B90190">
      <w:pPr>
        <w:bidi/>
        <w:rPr>
          <w:rFonts w:asciiTheme="majorBidi" w:hAnsiTheme="majorBidi" w:cstheme="majorBidi"/>
          <w:b/>
          <w:bCs/>
          <w:sz w:val="2"/>
          <w:szCs w:val="2"/>
          <w:rtl/>
        </w:rPr>
      </w:pPr>
    </w:p>
    <w:tbl>
      <w:tblPr>
        <w:tblStyle w:val="Grilledutableau"/>
        <w:bidiVisual/>
        <w:tblW w:w="0" w:type="auto"/>
        <w:tblLook w:val="04A0" w:firstRow="1" w:lastRow="0" w:firstColumn="1" w:lastColumn="0" w:noHBand="0" w:noVBand="1"/>
      </w:tblPr>
      <w:tblGrid>
        <w:gridCol w:w="667"/>
        <w:gridCol w:w="2693"/>
        <w:gridCol w:w="12900"/>
      </w:tblGrid>
      <w:tr w:rsidR="00D4256B" w:rsidRPr="00A42D9A" w:rsidTr="004E6804">
        <w:trPr>
          <w:trHeight w:val="446"/>
        </w:trPr>
        <w:tc>
          <w:tcPr>
            <w:tcW w:w="667" w:type="dxa"/>
            <w:vAlign w:val="center"/>
          </w:tcPr>
          <w:p w:rsidR="00D4256B" w:rsidRPr="00A42D9A" w:rsidRDefault="00D4256B" w:rsidP="00D4256B">
            <w:pPr>
              <w:bidi/>
              <w:rPr>
                <w:rFonts w:asciiTheme="majorBidi" w:hAnsiTheme="majorBidi" w:cstheme="majorBidi"/>
                <w:sz w:val="27"/>
                <w:szCs w:val="27"/>
                <w:rtl/>
              </w:rPr>
            </w:pPr>
            <w:r w:rsidRPr="00A42D9A">
              <w:rPr>
                <w:rFonts w:asciiTheme="majorBidi" w:hAnsiTheme="majorBidi" w:cstheme="majorBidi"/>
                <w:sz w:val="27"/>
                <w:szCs w:val="27"/>
                <w:rtl/>
              </w:rPr>
              <w:t>05د</w:t>
            </w:r>
          </w:p>
        </w:tc>
        <w:tc>
          <w:tcPr>
            <w:tcW w:w="2693" w:type="dxa"/>
            <w:vAlign w:val="center"/>
          </w:tcPr>
          <w:p w:rsidR="00D4256B" w:rsidRPr="00A42D9A" w:rsidRDefault="00D4256B" w:rsidP="00D4256B">
            <w:pPr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A42D9A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تقويم تشخيصي</w:t>
            </w:r>
          </w:p>
        </w:tc>
        <w:tc>
          <w:tcPr>
            <w:tcW w:w="12900" w:type="dxa"/>
            <w:vAlign w:val="center"/>
          </w:tcPr>
          <w:p w:rsidR="00D4256B" w:rsidRPr="00A42D9A" w:rsidRDefault="00980724" w:rsidP="00980724">
            <w:pPr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theme="majorBidi" w:hint="cs"/>
                <w:sz w:val="27"/>
                <w:szCs w:val="27"/>
                <w:rtl/>
                <w:lang w:bidi="ar-DZ"/>
              </w:rPr>
              <w:t>مـــــاهي طرق إضافة الصوت في سكراتش</w:t>
            </w:r>
            <w:r w:rsidR="00D4256B" w:rsidRPr="00A42D9A">
              <w:rPr>
                <w:rFonts w:asciiTheme="majorBidi" w:hAnsiTheme="majorBidi" w:cstheme="majorBidi"/>
                <w:sz w:val="27"/>
                <w:szCs w:val="27"/>
                <w:rtl/>
                <w:lang w:bidi="ar-DZ"/>
              </w:rPr>
              <w:t>؟</w:t>
            </w:r>
          </w:p>
        </w:tc>
      </w:tr>
    </w:tbl>
    <w:p w:rsidR="00D4256B" w:rsidRPr="00A42D9A" w:rsidRDefault="00D4256B" w:rsidP="00D4256B">
      <w:pPr>
        <w:bidi/>
        <w:rPr>
          <w:rFonts w:asciiTheme="majorBidi" w:hAnsiTheme="majorBidi" w:cstheme="majorBidi"/>
          <w:b/>
          <w:bCs/>
          <w:sz w:val="2"/>
          <w:szCs w:val="2"/>
          <w:rtl/>
        </w:rPr>
      </w:pPr>
    </w:p>
    <w:tbl>
      <w:tblPr>
        <w:tblStyle w:val="Grilledutableau"/>
        <w:bidiVisual/>
        <w:tblW w:w="0" w:type="auto"/>
        <w:tblLook w:val="04A0" w:firstRow="1" w:lastRow="0" w:firstColumn="1" w:lastColumn="0" w:noHBand="0" w:noVBand="1"/>
      </w:tblPr>
      <w:tblGrid>
        <w:gridCol w:w="651"/>
        <w:gridCol w:w="2202"/>
        <w:gridCol w:w="8549"/>
        <w:gridCol w:w="1560"/>
        <w:gridCol w:w="3298"/>
      </w:tblGrid>
      <w:tr w:rsidR="004C04B2" w:rsidRPr="00A42D9A" w:rsidTr="0009267B">
        <w:trPr>
          <w:trHeight w:val="479"/>
        </w:trPr>
        <w:tc>
          <w:tcPr>
            <w:tcW w:w="651" w:type="dxa"/>
            <w:vAlign w:val="center"/>
          </w:tcPr>
          <w:p w:rsidR="004C04B2" w:rsidRPr="00A42D9A" w:rsidRDefault="004C04B2" w:rsidP="003F5927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A42D9A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المدة</w:t>
            </w:r>
          </w:p>
        </w:tc>
        <w:tc>
          <w:tcPr>
            <w:tcW w:w="2252" w:type="dxa"/>
            <w:tcBorders>
              <w:bottom w:val="single" w:sz="4" w:space="0" w:color="auto"/>
            </w:tcBorders>
            <w:vAlign w:val="center"/>
          </w:tcPr>
          <w:p w:rsidR="004C04B2" w:rsidRPr="00A42D9A" w:rsidRDefault="004C04B2" w:rsidP="003F5927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A42D9A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مؤشرات الكفاءة</w:t>
            </w:r>
          </w:p>
        </w:tc>
        <w:tc>
          <w:tcPr>
            <w:tcW w:w="8834" w:type="dxa"/>
            <w:vAlign w:val="center"/>
          </w:tcPr>
          <w:p w:rsidR="004C04B2" w:rsidRPr="00A42D9A" w:rsidRDefault="004C04B2" w:rsidP="003F5927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A42D9A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السير المنهجي للوحدة</w:t>
            </w:r>
          </w:p>
        </w:tc>
        <w:tc>
          <w:tcPr>
            <w:tcW w:w="1121" w:type="dxa"/>
            <w:vAlign w:val="center"/>
          </w:tcPr>
          <w:p w:rsidR="00471EF6" w:rsidRDefault="00471EF6" w:rsidP="00471EF6">
            <w:pPr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الاستراتيجية</w:t>
            </w:r>
          </w:p>
          <w:p w:rsidR="004C04B2" w:rsidRPr="00A42D9A" w:rsidRDefault="004C04B2" w:rsidP="00471EF6">
            <w:pPr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A42D9A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المستعم</w:t>
            </w:r>
            <w:r w:rsidR="00542E8F" w:rsidRPr="00A42D9A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ــــ</w:t>
            </w:r>
            <w:r w:rsidRPr="00A42D9A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لة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:rsidR="004C04B2" w:rsidRPr="00A42D9A" w:rsidRDefault="004C04B2" w:rsidP="003F5927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A42D9A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التقويم</w:t>
            </w:r>
          </w:p>
        </w:tc>
      </w:tr>
      <w:tr w:rsidR="004C04B2" w:rsidRPr="00A42D9A" w:rsidTr="0009267B">
        <w:trPr>
          <w:trHeight w:val="1557"/>
        </w:trPr>
        <w:tc>
          <w:tcPr>
            <w:tcW w:w="651" w:type="dxa"/>
          </w:tcPr>
          <w:p w:rsidR="004C04B2" w:rsidRPr="00A42D9A" w:rsidRDefault="00C64390" w:rsidP="009A218A">
            <w:pPr>
              <w:bidi/>
              <w:rPr>
                <w:rFonts w:asciiTheme="majorBidi" w:hAnsiTheme="majorBidi" w:cstheme="majorBidi"/>
                <w:sz w:val="26"/>
                <w:szCs w:val="26"/>
                <w:rtl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rtl/>
              </w:rPr>
              <w:t>10</w:t>
            </w:r>
            <w:r w:rsidR="00F7685E" w:rsidRPr="00A42D9A">
              <w:rPr>
                <w:rFonts w:asciiTheme="majorBidi" w:hAnsiTheme="majorBidi" w:cstheme="majorBidi"/>
                <w:sz w:val="26"/>
                <w:szCs w:val="26"/>
                <w:rtl/>
              </w:rPr>
              <w:t>د</w:t>
            </w:r>
          </w:p>
        </w:tc>
        <w:tc>
          <w:tcPr>
            <w:tcW w:w="2252" w:type="dxa"/>
            <w:tcBorders>
              <w:tl2br w:val="single" w:sz="4" w:space="0" w:color="auto"/>
              <w:tr2bl w:val="single" w:sz="4" w:space="0" w:color="auto"/>
            </w:tcBorders>
          </w:tcPr>
          <w:p w:rsidR="00D4256B" w:rsidRPr="00A42D9A" w:rsidRDefault="00D4256B" w:rsidP="00D4256B">
            <w:pPr>
              <w:bidi/>
              <w:rPr>
                <w:rFonts w:asciiTheme="majorBidi" w:hAnsiTheme="majorBidi" w:cstheme="majorBidi"/>
                <w:sz w:val="26"/>
                <w:szCs w:val="26"/>
                <w:rtl/>
                <w:lang w:bidi="ar-DZ"/>
              </w:rPr>
            </w:pPr>
          </w:p>
        </w:tc>
        <w:tc>
          <w:tcPr>
            <w:tcW w:w="8834" w:type="dxa"/>
          </w:tcPr>
          <w:p w:rsidR="00A30580" w:rsidRPr="00A42D9A" w:rsidRDefault="00A30580" w:rsidP="00542E8F">
            <w:pPr>
              <w:spacing w:line="276" w:lineRule="auto"/>
              <w:jc w:val="right"/>
              <w:rPr>
                <w:rFonts w:asciiTheme="majorBidi" w:hAnsiTheme="majorBidi" w:cstheme="majorBidi"/>
                <w:b/>
                <w:bCs/>
                <w:sz w:val="10"/>
                <w:szCs w:val="10"/>
                <w:rtl/>
              </w:rPr>
            </w:pPr>
          </w:p>
          <w:p w:rsidR="005F3521" w:rsidRDefault="00542E8F" w:rsidP="00D97E6D">
            <w:pPr>
              <w:bidi/>
              <w:spacing w:line="360" w:lineRule="auto"/>
              <w:rPr>
                <w:rFonts w:asciiTheme="majorBidi" w:hAnsiTheme="majorBidi" w:cs="Times New Roman"/>
                <w:sz w:val="27"/>
                <w:szCs w:val="27"/>
                <w:lang w:bidi="ar-DZ"/>
              </w:rPr>
            </w:pPr>
            <w:r w:rsidRPr="00A42D9A"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</w:rPr>
              <w:t>الوضعية المشكلة:</w:t>
            </w:r>
            <w:r w:rsidR="006E3127">
              <w:rPr>
                <w:rFonts w:asciiTheme="majorBidi" w:hAnsiTheme="majorBidi" w:cstheme="majorBidi" w:hint="cs"/>
                <w:b/>
                <w:bCs/>
                <w:sz w:val="27"/>
                <w:szCs w:val="27"/>
                <w:rtl/>
              </w:rPr>
              <w:t xml:space="preserve"> </w:t>
            </w:r>
            <w:r w:rsidR="00D97E6D">
              <w:rPr>
                <w:rFonts w:asciiTheme="majorBidi" w:hAnsiTheme="majorBidi" w:cs="Times New Roman" w:hint="cs"/>
                <w:sz w:val="27"/>
                <w:szCs w:val="27"/>
                <w:rtl/>
              </w:rPr>
              <w:t xml:space="preserve">من الخصائص التي يتوفر عليها برنامج سكراتش </w:t>
            </w:r>
            <w:r w:rsidR="001C7074">
              <w:rPr>
                <w:rFonts w:asciiTheme="majorBidi" w:hAnsiTheme="majorBidi" w:cs="Times New Roman" w:hint="cs"/>
                <w:sz w:val="27"/>
                <w:szCs w:val="27"/>
                <w:rtl/>
                <w:lang w:bidi="ar-DZ"/>
              </w:rPr>
              <w:t xml:space="preserve">هي </w:t>
            </w:r>
            <w:r w:rsidR="00D97E6D">
              <w:rPr>
                <w:rFonts w:asciiTheme="majorBidi" w:hAnsiTheme="majorBidi" w:cs="Times New Roman" w:hint="cs"/>
                <w:sz w:val="27"/>
                <w:szCs w:val="27"/>
                <w:rtl/>
              </w:rPr>
              <w:t>خاصية الرسم بالقلم</w:t>
            </w:r>
            <w:r w:rsidR="002A07B7">
              <w:rPr>
                <w:rFonts w:asciiTheme="majorBidi" w:hAnsiTheme="majorBidi" w:cs="Times New Roman" w:hint="cs"/>
                <w:sz w:val="27"/>
                <w:szCs w:val="27"/>
                <w:rtl/>
              </w:rPr>
              <w:t>، حيث</w:t>
            </w:r>
            <w:r w:rsidR="001C7074">
              <w:rPr>
                <w:rFonts w:asciiTheme="majorBidi" w:hAnsiTheme="majorBidi" w:cs="Times New Roman" w:hint="cs"/>
                <w:sz w:val="27"/>
                <w:szCs w:val="27"/>
                <w:rtl/>
              </w:rPr>
              <w:t xml:space="preserve"> أنها لا تقل أهمية عن الخصائص الأخرى</w:t>
            </w:r>
            <w:r w:rsidR="002A07B7">
              <w:rPr>
                <w:rFonts w:asciiTheme="majorBidi" w:hAnsiTheme="majorBidi" w:cs="Times New Roman" w:hint="cs"/>
                <w:sz w:val="27"/>
                <w:szCs w:val="27"/>
                <w:rtl/>
              </w:rPr>
              <w:t xml:space="preserve"> والتي تسمح للكائن بالرسم </w:t>
            </w:r>
            <w:r w:rsidR="0009267B">
              <w:rPr>
                <w:rFonts w:asciiTheme="majorBidi" w:hAnsiTheme="majorBidi" w:cs="Times New Roman" w:hint="cs"/>
                <w:sz w:val="27"/>
                <w:szCs w:val="27"/>
                <w:rtl/>
              </w:rPr>
              <w:t xml:space="preserve">أثناء حركته </w:t>
            </w:r>
            <w:r w:rsidR="002A07B7">
              <w:rPr>
                <w:rFonts w:asciiTheme="majorBidi" w:hAnsiTheme="majorBidi" w:cs="Times New Roman" w:hint="cs"/>
                <w:sz w:val="27"/>
                <w:szCs w:val="27"/>
                <w:rtl/>
              </w:rPr>
              <w:t>على المنصة.</w:t>
            </w:r>
          </w:p>
          <w:p w:rsidR="00060F98" w:rsidRPr="00CB20B0" w:rsidRDefault="0009267B" w:rsidP="00AE3FCC">
            <w:pPr>
              <w:bidi/>
              <w:spacing w:line="360" w:lineRule="auto"/>
              <w:rPr>
                <w:rFonts w:asciiTheme="majorBidi" w:hAnsiTheme="majorBidi" w:cs="Times New Roman"/>
                <w:b/>
                <w:bCs/>
                <w:sz w:val="27"/>
                <w:szCs w:val="27"/>
                <w:rtl/>
                <w:lang w:bidi="ar-DZ"/>
              </w:rPr>
            </w:pPr>
            <w:r>
              <w:rPr>
                <w:rFonts w:asciiTheme="majorBidi" w:hAnsiTheme="majorBidi" w:cs="Times New Roman" w:hint="cs"/>
                <w:b/>
                <w:bCs/>
                <w:sz w:val="27"/>
                <w:szCs w:val="27"/>
                <w:rtl/>
                <w:lang w:bidi="ar-DZ"/>
              </w:rPr>
              <w:t>مـــاذا تعرف عن</w:t>
            </w:r>
            <w:r w:rsidR="002A07B7">
              <w:rPr>
                <w:rFonts w:asciiTheme="majorBidi" w:hAnsiTheme="majorBidi" w:cs="Times New Roman" w:hint="cs"/>
                <w:b/>
                <w:bCs/>
                <w:sz w:val="27"/>
                <w:szCs w:val="27"/>
                <w:rtl/>
                <w:lang w:bidi="ar-DZ"/>
              </w:rPr>
              <w:t xml:space="preserve"> هذه الخاصية وماهي فوائدها</w:t>
            </w:r>
            <w:r w:rsidR="002A07B7">
              <w:rPr>
                <w:rFonts w:asciiTheme="majorBidi" w:hAnsiTheme="majorBidi" w:cs="Times New Roman" w:hint="cs"/>
                <w:b/>
                <w:bCs/>
                <w:sz w:val="28"/>
                <w:szCs w:val="28"/>
                <w:rtl/>
                <w:lang w:bidi="ar-DZ"/>
              </w:rPr>
              <w:t>؟</w:t>
            </w:r>
          </w:p>
        </w:tc>
        <w:tc>
          <w:tcPr>
            <w:tcW w:w="1121" w:type="dxa"/>
          </w:tcPr>
          <w:p w:rsidR="00471EF6" w:rsidRPr="0009267B" w:rsidRDefault="00471EF6" w:rsidP="00471EF6">
            <w:pPr>
              <w:bidi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  <w:p w:rsidR="00711FFB" w:rsidRPr="00A42D9A" w:rsidRDefault="00E440BD" w:rsidP="00471EF6">
            <w:pPr>
              <w:bidi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</w:rPr>
              <w:t>العصف الذهني</w:t>
            </w:r>
          </w:p>
          <w:p w:rsidR="00FC3947" w:rsidRPr="00A42D9A" w:rsidRDefault="00FC3947" w:rsidP="00FC3947">
            <w:pPr>
              <w:bidi/>
              <w:rPr>
                <w:rFonts w:asciiTheme="majorBidi" w:hAnsiTheme="majorBidi" w:cstheme="majorBidi"/>
                <w:sz w:val="26"/>
                <w:szCs w:val="26"/>
                <w:rtl/>
              </w:rPr>
            </w:pPr>
          </w:p>
          <w:p w:rsidR="00711FFB" w:rsidRPr="00A42D9A" w:rsidRDefault="00E440BD" w:rsidP="00471EF6">
            <w:pPr>
              <w:bidi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  <w:t>العمـ</w:t>
            </w:r>
            <w:r w:rsidR="00E22B94" w:rsidRPr="00A42D9A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  <w:t>ل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  <w:t xml:space="preserve"> التع</w:t>
            </w:r>
            <w:r w:rsidR="00711FFB" w:rsidRPr="00A42D9A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  <w:t>اوني</w:t>
            </w:r>
          </w:p>
        </w:tc>
        <w:tc>
          <w:tcPr>
            <w:tcW w:w="3402" w:type="dxa"/>
            <w:tcBorders>
              <w:bottom w:val="single" w:sz="4" w:space="0" w:color="auto"/>
              <w:tl2br w:val="single" w:sz="4" w:space="0" w:color="auto"/>
              <w:tr2bl w:val="single" w:sz="4" w:space="0" w:color="auto"/>
            </w:tcBorders>
          </w:tcPr>
          <w:p w:rsidR="004C04B2" w:rsidRPr="00A42D9A" w:rsidRDefault="004C04B2" w:rsidP="009A218A">
            <w:pPr>
              <w:bidi/>
              <w:rPr>
                <w:rFonts w:asciiTheme="majorBidi" w:hAnsiTheme="majorBidi" w:cstheme="majorBidi"/>
                <w:sz w:val="26"/>
                <w:szCs w:val="26"/>
                <w:rtl/>
              </w:rPr>
            </w:pPr>
          </w:p>
        </w:tc>
      </w:tr>
      <w:tr w:rsidR="00B27D1D" w:rsidRPr="00A42D9A" w:rsidTr="0009267B">
        <w:trPr>
          <w:trHeight w:val="1670"/>
        </w:trPr>
        <w:tc>
          <w:tcPr>
            <w:tcW w:w="651" w:type="dxa"/>
          </w:tcPr>
          <w:p w:rsidR="00B27D1D" w:rsidRPr="00A42D9A" w:rsidRDefault="00816397" w:rsidP="005324AF">
            <w:pPr>
              <w:bidi/>
              <w:rPr>
                <w:rFonts w:asciiTheme="majorBidi" w:hAnsiTheme="majorBidi" w:cstheme="majorBidi"/>
                <w:sz w:val="26"/>
                <w:szCs w:val="26"/>
                <w:rtl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rtl/>
              </w:rPr>
              <w:t>25</w:t>
            </w:r>
            <w:r w:rsidR="00B27D1D" w:rsidRPr="00A42D9A">
              <w:rPr>
                <w:rFonts w:asciiTheme="majorBidi" w:hAnsiTheme="majorBidi" w:cstheme="majorBidi"/>
                <w:sz w:val="26"/>
                <w:szCs w:val="26"/>
                <w:rtl/>
              </w:rPr>
              <w:t>د</w:t>
            </w:r>
          </w:p>
        </w:tc>
        <w:tc>
          <w:tcPr>
            <w:tcW w:w="2252" w:type="dxa"/>
            <w:shd w:val="clear" w:color="auto" w:fill="auto"/>
          </w:tcPr>
          <w:p w:rsidR="00B27D1D" w:rsidRPr="00DA0A56" w:rsidRDefault="00B27D1D" w:rsidP="00865CD3">
            <w:pPr>
              <w:bidi/>
              <w:rPr>
                <w:rFonts w:asciiTheme="majorBidi" w:hAnsiTheme="majorBidi" w:cstheme="majorBidi"/>
                <w:sz w:val="10"/>
                <w:szCs w:val="10"/>
                <w:rtl/>
              </w:rPr>
            </w:pPr>
          </w:p>
          <w:p w:rsidR="00BE7B97" w:rsidRDefault="00BE7B97" w:rsidP="00BE7B97">
            <w:pPr>
              <w:bidi/>
              <w:spacing w:line="276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DZ"/>
              </w:rPr>
            </w:pPr>
          </w:p>
          <w:p w:rsidR="00B27D1D" w:rsidRPr="00BE7B97" w:rsidRDefault="00BE7B97" w:rsidP="0009267B">
            <w:pPr>
              <w:bidi/>
              <w:spacing w:line="276" w:lineRule="auto"/>
              <w:jc w:val="center"/>
              <w:rPr>
                <w:rFonts w:asciiTheme="majorBidi" w:hAnsiTheme="majorBidi" w:cstheme="majorBidi"/>
                <w:sz w:val="10"/>
                <w:szCs w:val="10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  <w:lang w:bidi="ar-DZ"/>
              </w:rPr>
              <w:t xml:space="preserve">يتعرف </w:t>
            </w:r>
            <w:r w:rsidR="0009267B"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  <w:lang w:bidi="ar-DZ"/>
              </w:rPr>
              <w:t>على خاصية القلم وفوائدها</w:t>
            </w:r>
          </w:p>
        </w:tc>
        <w:tc>
          <w:tcPr>
            <w:tcW w:w="8834" w:type="dxa"/>
          </w:tcPr>
          <w:p w:rsidR="00B27D1D" w:rsidRPr="00A42D9A" w:rsidRDefault="00B27D1D" w:rsidP="009A218A">
            <w:pPr>
              <w:bidi/>
              <w:rPr>
                <w:rFonts w:asciiTheme="majorBidi" w:hAnsiTheme="majorBidi" w:cstheme="majorBidi"/>
                <w:b/>
                <w:bCs/>
                <w:sz w:val="10"/>
                <w:szCs w:val="10"/>
                <w:rtl/>
              </w:rPr>
            </w:pPr>
          </w:p>
          <w:p w:rsidR="00B27D1D" w:rsidRPr="00A42D9A" w:rsidRDefault="00B27D1D" w:rsidP="007E5697">
            <w:pPr>
              <w:bidi/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</w:rPr>
            </w:pPr>
            <w:r w:rsidRPr="00A42D9A"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</w:rPr>
              <w:t>عناصر الدرس:</w:t>
            </w:r>
          </w:p>
          <w:p w:rsidR="00B27D1D" w:rsidRPr="00A42D9A" w:rsidRDefault="00B27D1D" w:rsidP="007E5697">
            <w:pPr>
              <w:bidi/>
              <w:rPr>
                <w:rFonts w:asciiTheme="majorBidi" w:hAnsiTheme="majorBidi" w:cstheme="majorBidi"/>
                <w:b/>
                <w:bCs/>
                <w:sz w:val="10"/>
                <w:szCs w:val="10"/>
                <w:rtl/>
              </w:rPr>
            </w:pPr>
          </w:p>
          <w:p w:rsidR="00DD4106" w:rsidRDefault="0009267B" w:rsidP="0020632C">
            <w:pPr>
              <w:pStyle w:val="Paragraphedeliste"/>
              <w:numPr>
                <w:ilvl w:val="0"/>
                <w:numId w:val="1"/>
              </w:numPr>
              <w:bidi/>
              <w:spacing w:line="36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>المقصود بالقلم</w:t>
            </w:r>
          </w:p>
          <w:p w:rsidR="00420FE8" w:rsidRPr="0020632C" w:rsidRDefault="0009267B" w:rsidP="00420FE8">
            <w:pPr>
              <w:pStyle w:val="Paragraphedeliste"/>
              <w:numPr>
                <w:ilvl w:val="0"/>
                <w:numId w:val="1"/>
              </w:numPr>
              <w:bidi/>
              <w:spacing w:line="36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>فوائد استخدام القلم</w:t>
            </w:r>
          </w:p>
        </w:tc>
        <w:tc>
          <w:tcPr>
            <w:tcW w:w="1121" w:type="dxa"/>
            <w:tcBorders>
              <w:right w:val="single" w:sz="4" w:space="0" w:color="auto"/>
            </w:tcBorders>
          </w:tcPr>
          <w:p w:rsidR="00BD1D5E" w:rsidRPr="00AC54F5" w:rsidRDefault="00BD1D5E" w:rsidP="00BD1D5E">
            <w:pPr>
              <w:bidi/>
              <w:rPr>
                <w:rFonts w:asciiTheme="majorBidi" w:hAnsiTheme="majorBidi" w:cstheme="majorBidi"/>
                <w:sz w:val="20"/>
                <w:szCs w:val="20"/>
                <w:rtl/>
              </w:rPr>
            </w:pPr>
            <w:bookmarkStart w:id="0" w:name="_GoBack"/>
            <w:bookmarkEnd w:id="0"/>
          </w:p>
          <w:p w:rsidR="00B27D1D" w:rsidRPr="00865CD3" w:rsidRDefault="00471EF6" w:rsidP="00471EF6">
            <w:pPr>
              <w:bidi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DZ"/>
              </w:rPr>
            </w:pP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  <w:lang w:bidi="ar-DZ"/>
              </w:rPr>
              <w:t>المنـــــ</w:t>
            </w:r>
            <w:r w:rsidR="00C4288B"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  <w:lang w:bidi="ar-DZ"/>
              </w:rPr>
              <w:t>ـــ</w:t>
            </w: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  <w:lang w:bidi="ar-DZ"/>
              </w:rPr>
              <w:t>ــ</w:t>
            </w:r>
            <w:r w:rsidR="00B27D1D"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  <w:lang w:bidi="ar-DZ"/>
              </w:rPr>
              <w:t>ــاقشة</w:t>
            </w:r>
          </w:p>
          <w:p w:rsidR="00B27D1D" w:rsidRPr="006D1F21" w:rsidRDefault="00B27D1D" w:rsidP="00BD1D5E">
            <w:pPr>
              <w:bidi/>
              <w:spacing w:line="276" w:lineRule="auto"/>
              <w:rPr>
                <w:rFonts w:asciiTheme="majorBidi" w:hAnsiTheme="majorBidi" w:cstheme="majorBidi"/>
                <w:b/>
                <w:bCs/>
                <w:sz w:val="6"/>
                <w:szCs w:val="6"/>
                <w:rtl/>
                <w:lang w:bidi="ar-DZ"/>
              </w:rPr>
            </w:pPr>
          </w:p>
          <w:p w:rsidR="00B27D1D" w:rsidRPr="00AC54F5" w:rsidRDefault="00B27D1D" w:rsidP="00047F63">
            <w:pPr>
              <w:bidi/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  <w:lang w:bidi="ar-DZ"/>
              </w:rPr>
            </w:pPr>
          </w:p>
          <w:p w:rsidR="00975876" w:rsidRPr="00865CD3" w:rsidRDefault="00AC54F5" w:rsidP="00975876">
            <w:pPr>
              <w:bidi/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bidi="ar-DZ"/>
              </w:rPr>
            </w:pP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  <w:lang w:bidi="ar-DZ"/>
              </w:rPr>
              <w:t>خذ واحدة أعطي واحدة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:rsidR="00B27D1D" w:rsidRDefault="00B27D1D" w:rsidP="005D3C46">
            <w:pPr>
              <w:bidi/>
              <w:spacing w:line="276" w:lineRule="auto"/>
              <w:rPr>
                <w:rFonts w:asciiTheme="majorBidi" w:hAnsiTheme="majorBidi" w:cstheme="majorBidi"/>
                <w:sz w:val="10"/>
                <w:szCs w:val="10"/>
                <w:rtl/>
              </w:rPr>
            </w:pPr>
          </w:p>
          <w:p w:rsidR="00A03E2B" w:rsidRDefault="00A03E2B" w:rsidP="00A03E2B">
            <w:pPr>
              <w:bidi/>
              <w:spacing w:line="276" w:lineRule="auto"/>
              <w:rPr>
                <w:rFonts w:asciiTheme="majorBidi" w:hAnsiTheme="majorBidi" w:cstheme="majorBidi"/>
                <w:sz w:val="10"/>
                <w:szCs w:val="10"/>
              </w:rPr>
            </w:pPr>
          </w:p>
          <w:p w:rsidR="00B27D1D" w:rsidRDefault="00B27D1D" w:rsidP="005D3C46">
            <w:pPr>
              <w:bidi/>
              <w:rPr>
                <w:rFonts w:asciiTheme="majorBidi" w:hAnsiTheme="majorBidi" w:cstheme="majorBidi"/>
                <w:sz w:val="10"/>
                <w:szCs w:val="10"/>
                <w:rtl/>
              </w:rPr>
            </w:pPr>
          </w:p>
          <w:p w:rsidR="0050008B" w:rsidRDefault="0050008B" w:rsidP="0050008B">
            <w:pPr>
              <w:bidi/>
              <w:rPr>
                <w:rFonts w:asciiTheme="majorBidi" w:hAnsiTheme="majorBidi" w:cstheme="majorBidi"/>
                <w:sz w:val="10"/>
                <w:szCs w:val="10"/>
                <w:rtl/>
              </w:rPr>
            </w:pPr>
          </w:p>
          <w:p w:rsidR="0050008B" w:rsidRPr="005D3C46" w:rsidRDefault="0050008B" w:rsidP="0050008B">
            <w:pPr>
              <w:bidi/>
              <w:rPr>
                <w:rFonts w:asciiTheme="majorBidi" w:hAnsiTheme="majorBidi" w:cstheme="majorBidi"/>
                <w:sz w:val="10"/>
                <w:szCs w:val="10"/>
              </w:rPr>
            </w:pPr>
          </w:p>
          <w:p w:rsidR="00C41C4C" w:rsidRDefault="00C41C4C" w:rsidP="00C41C4C">
            <w:pPr>
              <w:bidi/>
              <w:spacing w:line="276" w:lineRule="auto"/>
              <w:rPr>
                <w:rFonts w:asciiTheme="majorBidi" w:hAnsiTheme="majorBidi" w:cstheme="majorBidi"/>
                <w:sz w:val="6"/>
                <w:szCs w:val="6"/>
                <w:rtl/>
                <w:lang w:bidi="ar-DZ"/>
              </w:rPr>
            </w:pPr>
          </w:p>
          <w:p w:rsidR="00A03E2B" w:rsidRDefault="00A03E2B" w:rsidP="00A03E2B">
            <w:pPr>
              <w:bidi/>
              <w:spacing w:line="276" w:lineRule="auto"/>
              <w:rPr>
                <w:rFonts w:asciiTheme="majorBidi" w:hAnsiTheme="majorBidi" w:cstheme="majorBidi"/>
                <w:sz w:val="6"/>
                <w:szCs w:val="6"/>
                <w:rtl/>
                <w:lang w:bidi="ar-DZ"/>
              </w:rPr>
            </w:pPr>
          </w:p>
          <w:p w:rsidR="00A03E2B" w:rsidRPr="00A03E2B" w:rsidRDefault="00A03E2B" w:rsidP="00A03E2B">
            <w:pPr>
              <w:bidi/>
              <w:spacing w:line="276" w:lineRule="auto"/>
              <w:rPr>
                <w:rFonts w:asciiTheme="majorBidi" w:hAnsiTheme="majorBidi" w:cstheme="majorBidi"/>
                <w:sz w:val="6"/>
                <w:szCs w:val="6"/>
                <w:rtl/>
                <w:lang w:bidi="ar-DZ"/>
              </w:rPr>
            </w:pPr>
          </w:p>
          <w:p w:rsidR="004A5726" w:rsidRPr="005D3C46" w:rsidRDefault="004A5726" w:rsidP="004A5726">
            <w:pPr>
              <w:bidi/>
              <w:spacing w:line="276" w:lineRule="auto"/>
              <w:rPr>
                <w:rFonts w:asciiTheme="majorBidi" w:hAnsiTheme="majorBidi" w:cstheme="majorBidi"/>
                <w:sz w:val="27"/>
                <w:szCs w:val="27"/>
                <w:rtl/>
                <w:lang w:bidi="ar-DZ"/>
              </w:rPr>
            </w:pPr>
          </w:p>
        </w:tc>
      </w:tr>
      <w:tr w:rsidR="004C04B2" w:rsidRPr="00A42D9A" w:rsidTr="0009267B">
        <w:trPr>
          <w:trHeight w:val="1665"/>
        </w:trPr>
        <w:tc>
          <w:tcPr>
            <w:tcW w:w="651" w:type="dxa"/>
          </w:tcPr>
          <w:p w:rsidR="004C04B2" w:rsidRPr="00A42D9A" w:rsidRDefault="00816397" w:rsidP="00F7685E">
            <w:pPr>
              <w:bidi/>
              <w:rPr>
                <w:rFonts w:asciiTheme="majorBidi" w:hAnsiTheme="majorBidi" w:cstheme="majorBidi"/>
                <w:sz w:val="26"/>
                <w:szCs w:val="26"/>
                <w:rtl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rtl/>
              </w:rPr>
              <w:t>20</w:t>
            </w:r>
            <w:r w:rsidR="00F7685E" w:rsidRPr="00A42D9A">
              <w:rPr>
                <w:rFonts w:asciiTheme="majorBidi" w:hAnsiTheme="majorBidi" w:cstheme="majorBidi"/>
                <w:sz w:val="26"/>
                <w:szCs w:val="26"/>
                <w:rtl/>
              </w:rPr>
              <w:t>د</w:t>
            </w:r>
          </w:p>
        </w:tc>
        <w:tc>
          <w:tcPr>
            <w:tcW w:w="2252" w:type="dxa"/>
            <w:vAlign w:val="center"/>
          </w:tcPr>
          <w:p w:rsidR="00892B7C" w:rsidRDefault="006B5501" w:rsidP="005C4248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</w:pPr>
            <w:r w:rsidRPr="00A42D9A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  <w:t>إعادة استثمار الدرس</w:t>
            </w:r>
          </w:p>
          <w:p w:rsidR="000D4681" w:rsidRPr="00631C4A" w:rsidRDefault="000D4681" w:rsidP="000D4681">
            <w:pPr>
              <w:bidi/>
              <w:rPr>
                <w:rFonts w:asciiTheme="majorBidi" w:hAnsiTheme="majorBidi" w:cstheme="majorBidi"/>
                <w:b/>
                <w:bCs/>
                <w:sz w:val="14"/>
                <w:szCs w:val="14"/>
                <w:rtl/>
              </w:rPr>
            </w:pPr>
          </w:p>
          <w:p w:rsidR="00737F9E" w:rsidRPr="00A42D9A" w:rsidRDefault="007D2842" w:rsidP="0009267B">
            <w:pPr>
              <w:bidi/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</w:rPr>
              <w:t>يتمكن</w:t>
            </w:r>
            <w:r w:rsidR="00FC3947"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</w:rPr>
              <w:t xml:space="preserve"> من </w:t>
            </w:r>
            <w:r w:rsidR="0009267B"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</w:rPr>
              <w:t>إظهار والتعرف على لبنات القلم</w:t>
            </w:r>
            <w:r w:rsidR="00397822"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</w:rPr>
              <w:t xml:space="preserve"> </w:t>
            </w:r>
          </w:p>
        </w:tc>
        <w:tc>
          <w:tcPr>
            <w:tcW w:w="8834" w:type="dxa"/>
          </w:tcPr>
          <w:p w:rsidR="004515C6" w:rsidRDefault="004515C6" w:rsidP="000D4681">
            <w:pPr>
              <w:bidi/>
              <w:rPr>
                <w:rFonts w:asciiTheme="majorBidi" w:hAnsiTheme="majorBidi" w:cstheme="majorBidi"/>
                <w:b/>
                <w:bCs/>
                <w:sz w:val="10"/>
                <w:szCs w:val="10"/>
                <w:rtl/>
              </w:rPr>
            </w:pPr>
          </w:p>
          <w:p w:rsidR="00766B9D" w:rsidRPr="004515C6" w:rsidRDefault="00766B9D" w:rsidP="00766B9D">
            <w:pPr>
              <w:bidi/>
              <w:rPr>
                <w:rFonts w:asciiTheme="majorBidi" w:hAnsiTheme="majorBidi" w:cstheme="majorBidi"/>
                <w:b/>
                <w:bCs/>
                <w:sz w:val="10"/>
                <w:szCs w:val="10"/>
                <w:rtl/>
              </w:rPr>
            </w:pPr>
          </w:p>
          <w:p w:rsidR="003A0C47" w:rsidRPr="003A0C47" w:rsidRDefault="00C83059" w:rsidP="0009267B">
            <w:pPr>
              <w:bidi/>
              <w:spacing w:line="360" w:lineRule="auto"/>
              <w:rPr>
                <w:rFonts w:asciiTheme="majorBidi" w:hAnsiTheme="majorBidi" w:cstheme="majorBidi"/>
                <w:sz w:val="27"/>
                <w:szCs w:val="27"/>
                <w:rtl/>
              </w:rPr>
            </w:pPr>
            <w:r w:rsidRPr="00A42D9A"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</w:rPr>
              <w:t>ت</w:t>
            </w:r>
            <w:r w:rsidR="005C695C" w:rsidRPr="00A42D9A"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</w:rPr>
              <w:t>طبيق</w:t>
            </w:r>
            <w:r w:rsidR="0020633F" w:rsidRPr="00A42D9A"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</w:rPr>
              <w:t>:</w:t>
            </w:r>
            <w:r w:rsidR="002A6C07" w:rsidRPr="00A42D9A"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</w:rPr>
              <w:t xml:space="preserve"> </w:t>
            </w:r>
            <w:r w:rsidR="002A6C07" w:rsidRPr="00A42D9A">
              <w:rPr>
                <w:rFonts w:asciiTheme="majorBidi" w:hAnsiTheme="majorBidi" w:cstheme="majorBidi"/>
                <w:sz w:val="27"/>
                <w:szCs w:val="27"/>
                <w:rtl/>
              </w:rPr>
              <w:t>بعد</w:t>
            </w:r>
            <w:r w:rsidR="00ED3CE2">
              <w:rPr>
                <w:rFonts w:asciiTheme="majorBidi" w:hAnsiTheme="majorBidi" w:cstheme="majorBidi" w:hint="cs"/>
                <w:sz w:val="27"/>
                <w:szCs w:val="27"/>
                <w:rtl/>
              </w:rPr>
              <w:t xml:space="preserve"> </w:t>
            </w:r>
            <w:r w:rsidR="00267FC2">
              <w:rPr>
                <w:rFonts w:asciiTheme="majorBidi" w:hAnsiTheme="majorBidi" w:cstheme="majorBidi" w:hint="cs"/>
                <w:sz w:val="27"/>
                <w:szCs w:val="27"/>
                <w:rtl/>
              </w:rPr>
              <w:t>تشغيل الحاسوب</w:t>
            </w:r>
            <w:r w:rsidR="00267FC2">
              <w:rPr>
                <w:rFonts w:asciiTheme="majorBidi" w:hAnsiTheme="majorBidi" w:cstheme="majorBidi" w:hint="cs"/>
                <w:sz w:val="27"/>
                <w:szCs w:val="27"/>
                <w:rtl/>
                <w:lang w:bidi="ar-DZ"/>
              </w:rPr>
              <w:t xml:space="preserve"> وكذا</w:t>
            </w:r>
            <w:r w:rsidR="00267FC2">
              <w:rPr>
                <w:rFonts w:asciiTheme="majorBidi" w:hAnsiTheme="majorBidi" w:cstheme="majorBidi" w:hint="cs"/>
                <w:sz w:val="27"/>
                <w:szCs w:val="27"/>
                <w:rtl/>
              </w:rPr>
              <w:t xml:space="preserve"> </w:t>
            </w:r>
            <w:r w:rsidR="00FC3947">
              <w:rPr>
                <w:rFonts w:asciiTheme="majorBidi" w:hAnsiTheme="majorBidi" w:cstheme="majorBidi" w:hint="cs"/>
                <w:sz w:val="27"/>
                <w:szCs w:val="27"/>
                <w:rtl/>
              </w:rPr>
              <w:t>برنامج سكراتش</w:t>
            </w:r>
            <w:r w:rsidR="00267FC2">
              <w:rPr>
                <w:rFonts w:asciiTheme="majorBidi" w:hAnsiTheme="majorBidi" w:cstheme="majorBidi" w:hint="cs"/>
                <w:sz w:val="27"/>
                <w:szCs w:val="27"/>
                <w:rtl/>
              </w:rPr>
              <w:t xml:space="preserve"> يطلب من التلاميذ </w:t>
            </w:r>
            <w:r w:rsidR="0009267B">
              <w:rPr>
                <w:rFonts w:asciiTheme="majorBidi" w:hAnsiTheme="majorBidi" w:cstheme="majorBidi" w:hint="cs"/>
                <w:sz w:val="27"/>
                <w:szCs w:val="27"/>
                <w:rtl/>
              </w:rPr>
              <w:t>إظهار</w:t>
            </w:r>
            <w:r w:rsidR="00816397">
              <w:rPr>
                <w:rFonts w:asciiTheme="majorBidi" w:hAnsiTheme="majorBidi" w:cstheme="majorBidi" w:hint="cs"/>
                <w:sz w:val="27"/>
                <w:szCs w:val="27"/>
                <w:rtl/>
              </w:rPr>
              <w:t xml:space="preserve"> لبنات </w:t>
            </w:r>
            <w:r w:rsidR="0009267B">
              <w:rPr>
                <w:rFonts w:asciiTheme="majorBidi" w:hAnsiTheme="majorBidi" w:cstheme="majorBidi" w:hint="cs"/>
                <w:sz w:val="27"/>
                <w:szCs w:val="27"/>
                <w:rtl/>
              </w:rPr>
              <w:t>القلم</w:t>
            </w:r>
            <w:r w:rsidR="00816397">
              <w:rPr>
                <w:rFonts w:asciiTheme="majorBidi" w:hAnsiTheme="majorBidi" w:cstheme="majorBidi" w:hint="cs"/>
                <w:sz w:val="27"/>
                <w:szCs w:val="27"/>
                <w:rtl/>
              </w:rPr>
              <w:t xml:space="preserve">، ومحاولة </w:t>
            </w:r>
            <w:r w:rsidR="0009267B">
              <w:rPr>
                <w:rFonts w:asciiTheme="majorBidi" w:hAnsiTheme="majorBidi" w:cstheme="majorBidi" w:hint="cs"/>
                <w:sz w:val="27"/>
                <w:szCs w:val="27"/>
                <w:rtl/>
              </w:rPr>
              <w:t>التعرف عليها وعلى دور كل واحدة منها</w:t>
            </w:r>
            <w:r w:rsidR="005F3521">
              <w:rPr>
                <w:rFonts w:asciiTheme="majorBidi" w:hAnsiTheme="majorBidi" w:cstheme="majorBidi" w:hint="cs"/>
                <w:sz w:val="27"/>
                <w:szCs w:val="27"/>
                <w:rtl/>
              </w:rPr>
              <w:t>.</w:t>
            </w:r>
          </w:p>
        </w:tc>
        <w:tc>
          <w:tcPr>
            <w:tcW w:w="1121" w:type="dxa"/>
          </w:tcPr>
          <w:p w:rsidR="000D4681" w:rsidRDefault="000D4681" w:rsidP="003445AB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</w:pPr>
          </w:p>
          <w:p w:rsidR="000502BD" w:rsidRPr="000502BD" w:rsidRDefault="000502BD" w:rsidP="003445AB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  <w:p w:rsidR="00E22B94" w:rsidRPr="00A42D9A" w:rsidRDefault="00E22B94" w:rsidP="003445AB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</w:pPr>
            <w:r w:rsidRPr="00A42D9A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  <w:t>العمـــــ</w:t>
            </w:r>
            <w:r w:rsidR="00471EF6"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</w:rPr>
              <w:t>ـــ</w:t>
            </w:r>
            <w:r w:rsidR="00C4288B"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</w:rPr>
              <w:t>ـــ</w:t>
            </w:r>
            <w:r w:rsidR="00471EF6"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</w:rPr>
              <w:t>ـ</w:t>
            </w:r>
            <w:r w:rsidR="00A8426A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  <w:t>ـ</w:t>
            </w:r>
            <w:r w:rsidRPr="00A42D9A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  <w:t>ــــل</w:t>
            </w:r>
          </w:p>
          <w:p w:rsidR="00056B57" w:rsidRPr="00A42D9A" w:rsidRDefault="00471EF6" w:rsidP="003445AB">
            <w:pPr>
              <w:bidi/>
              <w:jc w:val="center"/>
              <w:rPr>
                <w:rFonts w:asciiTheme="majorBidi" w:hAnsiTheme="majorBidi" w:cstheme="majorBidi"/>
                <w:sz w:val="26"/>
                <w:szCs w:val="26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</w:rPr>
              <w:t>الفــــــــــ</w:t>
            </w:r>
            <w:r w:rsidR="00F16F18"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</w:rPr>
              <w:t>ـ</w:t>
            </w:r>
            <w:r w:rsidR="00C4288B"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</w:rPr>
              <w:t>ـــ</w:t>
            </w:r>
            <w:r w:rsidR="00F16F18"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</w:rPr>
              <w:t>ـردي</w:t>
            </w:r>
          </w:p>
        </w:tc>
        <w:tc>
          <w:tcPr>
            <w:tcW w:w="3402" w:type="dxa"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</w:tcPr>
          <w:p w:rsidR="004C04B2" w:rsidRPr="00A42D9A" w:rsidRDefault="004C04B2" w:rsidP="009A218A">
            <w:pPr>
              <w:bidi/>
              <w:rPr>
                <w:rFonts w:asciiTheme="majorBidi" w:hAnsiTheme="majorBidi" w:cstheme="majorBidi"/>
                <w:sz w:val="26"/>
                <w:szCs w:val="26"/>
                <w:rtl/>
              </w:rPr>
            </w:pPr>
          </w:p>
        </w:tc>
      </w:tr>
    </w:tbl>
    <w:p w:rsidR="009A218A" w:rsidRPr="00B90190" w:rsidRDefault="009A218A" w:rsidP="009A218A">
      <w:pPr>
        <w:bidi/>
        <w:rPr>
          <w:rFonts w:asciiTheme="majorBidi" w:hAnsiTheme="majorBidi" w:cstheme="majorBidi"/>
          <w:sz w:val="26"/>
          <w:szCs w:val="26"/>
        </w:rPr>
      </w:pPr>
    </w:p>
    <w:sectPr w:rsidR="009A218A" w:rsidRPr="00B90190" w:rsidSect="00B9019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284" w:right="284" w:bottom="284" w:left="28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179FB" w:rsidRDefault="000179FB" w:rsidP="00EC658D">
      <w:pPr>
        <w:spacing w:after="0" w:line="240" w:lineRule="auto"/>
      </w:pPr>
      <w:r>
        <w:separator/>
      </w:r>
    </w:p>
  </w:endnote>
  <w:endnote w:type="continuationSeparator" w:id="0">
    <w:p w:rsidR="000179FB" w:rsidRDefault="000179FB" w:rsidP="00EC65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76DDF" w:rsidRDefault="00076DDF">
    <w:pPr>
      <w:pStyle w:val="Pieddepag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B0879" w:rsidRDefault="00F95F03" w:rsidP="00237B37">
    <w:pPr>
      <w:pStyle w:val="Pieddepage"/>
      <w:bidi/>
    </w:pPr>
    <w:r>
      <w:rPr>
        <w:rFonts w:asciiTheme="majorBidi" w:hAnsiTheme="majorBidi" w:cstheme="majorBidi" w:hint="cs"/>
        <w:b/>
        <w:bCs/>
        <w:noProof/>
        <w:sz w:val="24"/>
        <w:szCs w:val="24"/>
        <w:rtl/>
        <w:lang w:eastAsia="fr-FR"/>
      </w:rPr>
      <w:drawing>
        <wp:anchor distT="0" distB="0" distL="114300" distR="114300" simplePos="0" relativeHeight="251664384" behindDoc="0" locked="0" layoutInCell="1" allowOverlap="1" wp14:anchorId="6D443A2A" wp14:editId="6D7840C3">
          <wp:simplePos x="0" y="0"/>
          <wp:positionH relativeFrom="column">
            <wp:posOffset>-65405</wp:posOffset>
          </wp:positionH>
          <wp:positionV relativeFrom="paragraph">
            <wp:posOffset>-86360</wp:posOffset>
          </wp:positionV>
          <wp:extent cx="672306" cy="628650"/>
          <wp:effectExtent l="0" t="0" r="0" b="0"/>
          <wp:wrapNone/>
          <wp:docPr id="1" name="Imag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27562934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72306" cy="6286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165596">
      <w:rPr>
        <w:rFonts w:asciiTheme="majorBidi" w:hAnsiTheme="majorBidi" w:cstheme="majorBidi" w:hint="cs"/>
        <w:b/>
        <w:bCs/>
        <w:sz w:val="24"/>
        <w:szCs w:val="24"/>
        <w:rtl/>
      </w:rPr>
      <w:t>السنة الدراسية 201</w:t>
    </w:r>
    <w:r w:rsidR="00237B37">
      <w:rPr>
        <w:rFonts w:asciiTheme="majorBidi" w:hAnsiTheme="majorBidi" w:cstheme="majorBidi" w:hint="cs"/>
        <w:b/>
        <w:bCs/>
        <w:sz w:val="24"/>
        <w:szCs w:val="24"/>
        <w:rtl/>
      </w:rPr>
      <w:t>9</w:t>
    </w:r>
    <w:r w:rsidR="00165596">
      <w:rPr>
        <w:rFonts w:asciiTheme="majorBidi" w:hAnsiTheme="majorBidi" w:cstheme="majorBidi" w:hint="cs"/>
        <w:b/>
        <w:bCs/>
        <w:sz w:val="24"/>
        <w:szCs w:val="24"/>
        <w:rtl/>
      </w:rPr>
      <w:t>/20</w:t>
    </w:r>
    <w:r w:rsidR="00237B37">
      <w:rPr>
        <w:rFonts w:asciiTheme="majorBidi" w:hAnsiTheme="majorBidi" w:cstheme="majorBidi" w:hint="cs"/>
        <w:b/>
        <w:bCs/>
        <w:sz w:val="24"/>
        <w:szCs w:val="24"/>
        <w:rtl/>
      </w:rPr>
      <w:t>20</w:t>
    </w:r>
    <w:r w:rsidR="005D0A0B" w:rsidRPr="005D0A0B">
      <w:rPr>
        <w:noProof/>
        <w:lang w:eastAsia="fr-FR"/>
      </w:rPr>
      <w:t xml:space="preserve"> 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76DDF" w:rsidRDefault="00076DDF">
    <w:pPr>
      <w:pStyle w:val="Pieddepag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179FB" w:rsidRDefault="000179FB" w:rsidP="00EC658D">
      <w:pPr>
        <w:spacing w:after="0" w:line="240" w:lineRule="auto"/>
      </w:pPr>
      <w:r>
        <w:separator/>
      </w:r>
    </w:p>
  </w:footnote>
  <w:footnote w:type="continuationSeparator" w:id="0">
    <w:p w:rsidR="000179FB" w:rsidRDefault="000179FB" w:rsidP="00EC658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C658D" w:rsidRDefault="00AC54F5">
    <w:pPr>
      <w:pStyle w:val="En-tte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497522626" o:spid="_x0000_s2050" type="#_x0000_t136" style="position:absolute;margin-left:0;margin-top:0;width:676.3pt;height:122.95pt;rotation:315;z-index:-251655168;mso-position-horizontal:center;mso-position-horizontal-relative:margin;mso-position-vertical:center;mso-position-vertical-relative:margin" o:allowincell="f" fillcolor="#9cc2e5 [1940]" stroked="f">
          <v:fill opacity=".5"/>
          <v:textpath style="font-family:&quot;Times New Roman&quot;;font-size:1pt" string="خاصية الرسم بالقلم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C658D" w:rsidRDefault="00AC54F5">
    <w:pPr>
      <w:pStyle w:val="En-tte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497522627" o:spid="_x0000_s2051" type="#_x0000_t136" style="position:absolute;margin-left:0;margin-top:0;width:676.3pt;height:122.95pt;rotation:315;z-index:-251653120;mso-position-horizontal:center;mso-position-horizontal-relative:margin;mso-position-vertical:center;mso-position-vertical-relative:margin" o:allowincell="f" fillcolor="#9cc2e5 [1940]" stroked="f">
          <v:fill opacity=".5"/>
          <v:textpath style="font-family:&quot;Times New Roman&quot;;font-size:1pt" string="خاصية الرسم بالقلم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C658D" w:rsidRDefault="00AC54F5">
    <w:pPr>
      <w:pStyle w:val="En-tte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497522625" o:spid="_x0000_s2049" type="#_x0000_t136" style="position:absolute;margin-left:0;margin-top:0;width:676.3pt;height:122.95pt;rotation:315;z-index:-251657216;mso-position-horizontal:center;mso-position-horizontal-relative:margin;mso-position-vertical:center;mso-position-vertical-relative:margin" o:allowincell="f" fillcolor="#9cc2e5 [1940]" stroked="f">
          <v:fill opacity=".5"/>
          <v:textpath style="font-family:&quot;Times New Roman&quot;;font-size:1pt" string="خاصية الرسم بالقلم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C1A000E"/>
    <w:multiLevelType w:val="hybridMultilevel"/>
    <w:tmpl w:val="F1FE55E0"/>
    <w:lvl w:ilvl="0" w:tplc="47A611E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34D245D"/>
    <w:multiLevelType w:val="hybridMultilevel"/>
    <w:tmpl w:val="E2207E62"/>
    <w:lvl w:ilvl="0" w:tplc="EE049E06">
      <w:start w:val="1"/>
      <w:numFmt w:val="arabicAlpha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1CD5D33"/>
    <w:multiLevelType w:val="hybridMultilevel"/>
    <w:tmpl w:val="BD34E5FC"/>
    <w:lvl w:ilvl="0" w:tplc="CBEEF0CE">
      <w:start w:val="5"/>
      <w:numFmt w:val="arabicAlpha"/>
      <w:lvlText w:val="%1-"/>
      <w:lvlJc w:val="left"/>
      <w:pPr>
        <w:ind w:left="108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330A3ADB"/>
    <w:multiLevelType w:val="hybridMultilevel"/>
    <w:tmpl w:val="927E6F66"/>
    <w:lvl w:ilvl="0" w:tplc="38AC860A">
      <w:start w:val="5"/>
      <w:numFmt w:val="arabicAlpha"/>
      <w:lvlText w:val="%1-"/>
      <w:lvlJc w:val="left"/>
      <w:pPr>
        <w:ind w:left="108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3B3B030E"/>
    <w:multiLevelType w:val="hybridMultilevel"/>
    <w:tmpl w:val="FFC27B9C"/>
    <w:lvl w:ilvl="0" w:tplc="91A4A590">
      <w:start w:val="5"/>
      <w:numFmt w:val="arabicAlpha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EBF2E67"/>
    <w:multiLevelType w:val="hybridMultilevel"/>
    <w:tmpl w:val="570E08F0"/>
    <w:lvl w:ilvl="0" w:tplc="7E8AFF3C">
      <w:start w:val="1"/>
      <w:numFmt w:val="arabicAlpha"/>
      <w:lvlText w:val="%1-"/>
      <w:lvlJc w:val="left"/>
      <w:pPr>
        <w:ind w:left="108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637D7F06"/>
    <w:multiLevelType w:val="hybridMultilevel"/>
    <w:tmpl w:val="C006322C"/>
    <w:lvl w:ilvl="0" w:tplc="9BF48FF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F5F6A2E"/>
    <w:multiLevelType w:val="hybridMultilevel"/>
    <w:tmpl w:val="F1FE55E0"/>
    <w:lvl w:ilvl="0" w:tplc="47A611E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39C6B20"/>
    <w:multiLevelType w:val="hybridMultilevel"/>
    <w:tmpl w:val="85988F1A"/>
    <w:lvl w:ilvl="0" w:tplc="6DE41B58">
      <w:start w:val="1"/>
      <w:numFmt w:val="arabicAlpha"/>
      <w:lvlText w:val="%1-"/>
      <w:lvlJc w:val="left"/>
      <w:pPr>
        <w:ind w:left="108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7"/>
  </w:num>
  <w:num w:numId="2">
    <w:abstractNumId w:val="5"/>
  </w:num>
  <w:num w:numId="3">
    <w:abstractNumId w:val="3"/>
  </w:num>
  <w:num w:numId="4">
    <w:abstractNumId w:val="6"/>
  </w:num>
  <w:num w:numId="5">
    <w:abstractNumId w:val="8"/>
  </w:num>
  <w:num w:numId="6">
    <w:abstractNumId w:val="2"/>
  </w:num>
  <w:num w:numId="7">
    <w:abstractNumId w:val="0"/>
  </w:num>
  <w:num w:numId="8">
    <w:abstractNumId w:val="1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0190"/>
    <w:rsid w:val="000102F6"/>
    <w:rsid w:val="00011B3E"/>
    <w:rsid w:val="000125C0"/>
    <w:rsid w:val="000179FB"/>
    <w:rsid w:val="00023C08"/>
    <w:rsid w:val="00047F63"/>
    <w:rsid w:val="000502BD"/>
    <w:rsid w:val="00056B57"/>
    <w:rsid w:val="00060D54"/>
    <w:rsid w:val="00060F18"/>
    <w:rsid w:val="00060F98"/>
    <w:rsid w:val="00076DDF"/>
    <w:rsid w:val="0007784E"/>
    <w:rsid w:val="0009267B"/>
    <w:rsid w:val="000D4681"/>
    <w:rsid w:val="000E0F45"/>
    <w:rsid w:val="000E3D71"/>
    <w:rsid w:val="000F4231"/>
    <w:rsid w:val="000F78BD"/>
    <w:rsid w:val="00102200"/>
    <w:rsid w:val="00107072"/>
    <w:rsid w:val="0013634A"/>
    <w:rsid w:val="00137B1C"/>
    <w:rsid w:val="0014486D"/>
    <w:rsid w:val="001507D9"/>
    <w:rsid w:val="00151798"/>
    <w:rsid w:val="00163C46"/>
    <w:rsid w:val="00165596"/>
    <w:rsid w:val="0016592C"/>
    <w:rsid w:val="0016798F"/>
    <w:rsid w:val="001759D3"/>
    <w:rsid w:val="00192A7A"/>
    <w:rsid w:val="001A0A56"/>
    <w:rsid w:val="001A3F9D"/>
    <w:rsid w:val="001A5160"/>
    <w:rsid w:val="001B0879"/>
    <w:rsid w:val="001B3552"/>
    <w:rsid w:val="001C7074"/>
    <w:rsid w:val="001D45CD"/>
    <w:rsid w:val="001E1D90"/>
    <w:rsid w:val="001E4415"/>
    <w:rsid w:val="001F225D"/>
    <w:rsid w:val="001F3D10"/>
    <w:rsid w:val="001F4B2F"/>
    <w:rsid w:val="002010EF"/>
    <w:rsid w:val="002014DD"/>
    <w:rsid w:val="002052EC"/>
    <w:rsid w:val="002059C0"/>
    <w:rsid w:val="0020632C"/>
    <w:rsid w:val="0020633F"/>
    <w:rsid w:val="00213FFC"/>
    <w:rsid w:val="0021578C"/>
    <w:rsid w:val="00225622"/>
    <w:rsid w:val="002274B5"/>
    <w:rsid w:val="00237B37"/>
    <w:rsid w:val="00240875"/>
    <w:rsid w:val="0025075E"/>
    <w:rsid w:val="00255998"/>
    <w:rsid w:val="00260B4F"/>
    <w:rsid w:val="00267FC2"/>
    <w:rsid w:val="00274420"/>
    <w:rsid w:val="00287688"/>
    <w:rsid w:val="0029404D"/>
    <w:rsid w:val="002A07B7"/>
    <w:rsid w:val="002A2ADF"/>
    <w:rsid w:val="002A6C07"/>
    <w:rsid w:val="002B6473"/>
    <w:rsid w:val="002F6497"/>
    <w:rsid w:val="00310496"/>
    <w:rsid w:val="003125E3"/>
    <w:rsid w:val="0031312B"/>
    <w:rsid w:val="003218E7"/>
    <w:rsid w:val="00322C9B"/>
    <w:rsid w:val="003356C7"/>
    <w:rsid w:val="00337F0C"/>
    <w:rsid w:val="00341A5A"/>
    <w:rsid w:val="00341CE0"/>
    <w:rsid w:val="003445AB"/>
    <w:rsid w:val="00352C72"/>
    <w:rsid w:val="00361AC8"/>
    <w:rsid w:val="00366375"/>
    <w:rsid w:val="00370BD4"/>
    <w:rsid w:val="00374F5A"/>
    <w:rsid w:val="0038230D"/>
    <w:rsid w:val="00397290"/>
    <w:rsid w:val="00397822"/>
    <w:rsid w:val="003A07C6"/>
    <w:rsid w:val="003A0C47"/>
    <w:rsid w:val="003B00BB"/>
    <w:rsid w:val="003B0F8B"/>
    <w:rsid w:val="003B2D10"/>
    <w:rsid w:val="003B59EF"/>
    <w:rsid w:val="003C111E"/>
    <w:rsid w:val="003F442F"/>
    <w:rsid w:val="003F44E4"/>
    <w:rsid w:val="003F49EA"/>
    <w:rsid w:val="003F5927"/>
    <w:rsid w:val="0040460E"/>
    <w:rsid w:val="004064C5"/>
    <w:rsid w:val="00411808"/>
    <w:rsid w:val="00411F16"/>
    <w:rsid w:val="00414BD7"/>
    <w:rsid w:val="0041594D"/>
    <w:rsid w:val="00415ED6"/>
    <w:rsid w:val="00420FE8"/>
    <w:rsid w:val="0044580C"/>
    <w:rsid w:val="00446011"/>
    <w:rsid w:val="004515C6"/>
    <w:rsid w:val="0045289E"/>
    <w:rsid w:val="00454A20"/>
    <w:rsid w:val="004611AA"/>
    <w:rsid w:val="004636EC"/>
    <w:rsid w:val="00471EF6"/>
    <w:rsid w:val="004732F6"/>
    <w:rsid w:val="004744BB"/>
    <w:rsid w:val="00491A40"/>
    <w:rsid w:val="004A4DDC"/>
    <w:rsid w:val="004A5726"/>
    <w:rsid w:val="004A5FC6"/>
    <w:rsid w:val="004C04B2"/>
    <w:rsid w:val="004C3D81"/>
    <w:rsid w:val="004D1F22"/>
    <w:rsid w:val="004E6804"/>
    <w:rsid w:val="004F2302"/>
    <w:rsid w:val="0050008B"/>
    <w:rsid w:val="00502FCE"/>
    <w:rsid w:val="00504159"/>
    <w:rsid w:val="005247F0"/>
    <w:rsid w:val="005324AF"/>
    <w:rsid w:val="00542E8F"/>
    <w:rsid w:val="00543DF6"/>
    <w:rsid w:val="0054461B"/>
    <w:rsid w:val="005714F4"/>
    <w:rsid w:val="005748CC"/>
    <w:rsid w:val="00585DFD"/>
    <w:rsid w:val="005A6AAE"/>
    <w:rsid w:val="005B0C74"/>
    <w:rsid w:val="005C4248"/>
    <w:rsid w:val="005C695C"/>
    <w:rsid w:val="005D0A0B"/>
    <w:rsid w:val="005D334A"/>
    <w:rsid w:val="005D3C46"/>
    <w:rsid w:val="005D58F0"/>
    <w:rsid w:val="005D7C75"/>
    <w:rsid w:val="005D7EC8"/>
    <w:rsid w:val="005F0BA7"/>
    <w:rsid w:val="005F3521"/>
    <w:rsid w:val="00607EE4"/>
    <w:rsid w:val="006233C4"/>
    <w:rsid w:val="00631C4A"/>
    <w:rsid w:val="00636E79"/>
    <w:rsid w:val="0065483C"/>
    <w:rsid w:val="00657FE0"/>
    <w:rsid w:val="00662F3C"/>
    <w:rsid w:val="00674987"/>
    <w:rsid w:val="006816AF"/>
    <w:rsid w:val="006862BA"/>
    <w:rsid w:val="006948D5"/>
    <w:rsid w:val="00696258"/>
    <w:rsid w:val="00697CF5"/>
    <w:rsid w:val="006B1E00"/>
    <w:rsid w:val="006B5501"/>
    <w:rsid w:val="006D1F21"/>
    <w:rsid w:val="006D72AD"/>
    <w:rsid w:val="006E3127"/>
    <w:rsid w:val="006F2FB4"/>
    <w:rsid w:val="006F33BE"/>
    <w:rsid w:val="007036E4"/>
    <w:rsid w:val="00704A08"/>
    <w:rsid w:val="00706C1F"/>
    <w:rsid w:val="00710E1E"/>
    <w:rsid w:val="00711FFB"/>
    <w:rsid w:val="00712548"/>
    <w:rsid w:val="00737F9E"/>
    <w:rsid w:val="00743324"/>
    <w:rsid w:val="00752B3F"/>
    <w:rsid w:val="00766B9D"/>
    <w:rsid w:val="00767F6C"/>
    <w:rsid w:val="007723E0"/>
    <w:rsid w:val="00785BF7"/>
    <w:rsid w:val="007A113B"/>
    <w:rsid w:val="007A208E"/>
    <w:rsid w:val="007A5D32"/>
    <w:rsid w:val="007A6B2E"/>
    <w:rsid w:val="007B02DF"/>
    <w:rsid w:val="007B5F40"/>
    <w:rsid w:val="007C725B"/>
    <w:rsid w:val="007D1C29"/>
    <w:rsid w:val="007D2842"/>
    <w:rsid w:val="007D3783"/>
    <w:rsid w:val="007D754E"/>
    <w:rsid w:val="007E0CE5"/>
    <w:rsid w:val="007E5697"/>
    <w:rsid w:val="007F6DDC"/>
    <w:rsid w:val="00813C8E"/>
    <w:rsid w:val="00816397"/>
    <w:rsid w:val="00816912"/>
    <w:rsid w:val="0082058D"/>
    <w:rsid w:val="008405EA"/>
    <w:rsid w:val="008528D2"/>
    <w:rsid w:val="00852CED"/>
    <w:rsid w:val="00865CD3"/>
    <w:rsid w:val="00890BB8"/>
    <w:rsid w:val="00892B7C"/>
    <w:rsid w:val="00893B53"/>
    <w:rsid w:val="008A3D1B"/>
    <w:rsid w:val="008A55ED"/>
    <w:rsid w:val="008A698C"/>
    <w:rsid w:val="008B4477"/>
    <w:rsid w:val="008B5A4E"/>
    <w:rsid w:val="008C29EF"/>
    <w:rsid w:val="008D0DF4"/>
    <w:rsid w:val="008D2B8F"/>
    <w:rsid w:val="008D6792"/>
    <w:rsid w:val="008E03D5"/>
    <w:rsid w:val="008E1856"/>
    <w:rsid w:val="008E73FE"/>
    <w:rsid w:val="008F31BE"/>
    <w:rsid w:val="00906191"/>
    <w:rsid w:val="00915DDF"/>
    <w:rsid w:val="00931E3F"/>
    <w:rsid w:val="00932FF1"/>
    <w:rsid w:val="00934839"/>
    <w:rsid w:val="009534C9"/>
    <w:rsid w:val="009603E2"/>
    <w:rsid w:val="009606C8"/>
    <w:rsid w:val="00962344"/>
    <w:rsid w:val="00975876"/>
    <w:rsid w:val="00980724"/>
    <w:rsid w:val="00983B22"/>
    <w:rsid w:val="009856BB"/>
    <w:rsid w:val="009A1942"/>
    <w:rsid w:val="009A218A"/>
    <w:rsid w:val="009A352B"/>
    <w:rsid w:val="009B05E1"/>
    <w:rsid w:val="009B4CCF"/>
    <w:rsid w:val="009E3BB9"/>
    <w:rsid w:val="00A03E2B"/>
    <w:rsid w:val="00A077DD"/>
    <w:rsid w:val="00A0783B"/>
    <w:rsid w:val="00A171E5"/>
    <w:rsid w:val="00A24621"/>
    <w:rsid w:val="00A26B6E"/>
    <w:rsid w:val="00A30580"/>
    <w:rsid w:val="00A30AF8"/>
    <w:rsid w:val="00A31AFA"/>
    <w:rsid w:val="00A37CAC"/>
    <w:rsid w:val="00A42D9A"/>
    <w:rsid w:val="00A477BB"/>
    <w:rsid w:val="00A53243"/>
    <w:rsid w:val="00A63AA2"/>
    <w:rsid w:val="00A75520"/>
    <w:rsid w:val="00A7623A"/>
    <w:rsid w:val="00A8426A"/>
    <w:rsid w:val="00A8739A"/>
    <w:rsid w:val="00A97EFB"/>
    <w:rsid w:val="00AA1D47"/>
    <w:rsid w:val="00AB4869"/>
    <w:rsid w:val="00AC0630"/>
    <w:rsid w:val="00AC3785"/>
    <w:rsid w:val="00AC54F5"/>
    <w:rsid w:val="00AD162C"/>
    <w:rsid w:val="00AD6979"/>
    <w:rsid w:val="00AE3FCC"/>
    <w:rsid w:val="00AF5B37"/>
    <w:rsid w:val="00B03722"/>
    <w:rsid w:val="00B17078"/>
    <w:rsid w:val="00B27D1D"/>
    <w:rsid w:val="00B90190"/>
    <w:rsid w:val="00B960D9"/>
    <w:rsid w:val="00BC11D6"/>
    <w:rsid w:val="00BC5D86"/>
    <w:rsid w:val="00BD1D5E"/>
    <w:rsid w:val="00BE40CA"/>
    <w:rsid w:val="00BE5F87"/>
    <w:rsid w:val="00BE69FD"/>
    <w:rsid w:val="00BE7B97"/>
    <w:rsid w:val="00C0252A"/>
    <w:rsid w:val="00C03445"/>
    <w:rsid w:val="00C07FBB"/>
    <w:rsid w:val="00C163A6"/>
    <w:rsid w:val="00C16D5E"/>
    <w:rsid w:val="00C31B7D"/>
    <w:rsid w:val="00C41C4C"/>
    <w:rsid w:val="00C4288B"/>
    <w:rsid w:val="00C46EC9"/>
    <w:rsid w:val="00C61962"/>
    <w:rsid w:val="00C64390"/>
    <w:rsid w:val="00C757AC"/>
    <w:rsid w:val="00C77F69"/>
    <w:rsid w:val="00C80341"/>
    <w:rsid w:val="00C803AA"/>
    <w:rsid w:val="00C80BFB"/>
    <w:rsid w:val="00C83059"/>
    <w:rsid w:val="00CA54CA"/>
    <w:rsid w:val="00CA5FEE"/>
    <w:rsid w:val="00CB20B0"/>
    <w:rsid w:val="00CD2E49"/>
    <w:rsid w:val="00CE689D"/>
    <w:rsid w:val="00CF4F4E"/>
    <w:rsid w:val="00CF6796"/>
    <w:rsid w:val="00D023D6"/>
    <w:rsid w:val="00D10445"/>
    <w:rsid w:val="00D3707A"/>
    <w:rsid w:val="00D4256B"/>
    <w:rsid w:val="00D42843"/>
    <w:rsid w:val="00D42D60"/>
    <w:rsid w:val="00D5684A"/>
    <w:rsid w:val="00D67B57"/>
    <w:rsid w:val="00D705D0"/>
    <w:rsid w:val="00D810C1"/>
    <w:rsid w:val="00D870EE"/>
    <w:rsid w:val="00D95CE7"/>
    <w:rsid w:val="00D97E6D"/>
    <w:rsid w:val="00DA0A56"/>
    <w:rsid w:val="00DB5E33"/>
    <w:rsid w:val="00DC3762"/>
    <w:rsid w:val="00DC4F25"/>
    <w:rsid w:val="00DD4106"/>
    <w:rsid w:val="00DE16A5"/>
    <w:rsid w:val="00DE4E57"/>
    <w:rsid w:val="00DE7CA2"/>
    <w:rsid w:val="00DF6FF8"/>
    <w:rsid w:val="00DF7F19"/>
    <w:rsid w:val="00E1277B"/>
    <w:rsid w:val="00E13647"/>
    <w:rsid w:val="00E2015F"/>
    <w:rsid w:val="00E2134C"/>
    <w:rsid w:val="00E22B94"/>
    <w:rsid w:val="00E4035E"/>
    <w:rsid w:val="00E440BD"/>
    <w:rsid w:val="00E56498"/>
    <w:rsid w:val="00E56DEE"/>
    <w:rsid w:val="00E62008"/>
    <w:rsid w:val="00E66786"/>
    <w:rsid w:val="00E83A90"/>
    <w:rsid w:val="00E96522"/>
    <w:rsid w:val="00E97D8B"/>
    <w:rsid w:val="00EB4A4F"/>
    <w:rsid w:val="00EB4B8E"/>
    <w:rsid w:val="00EB655F"/>
    <w:rsid w:val="00EC590E"/>
    <w:rsid w:val="00EC658D"/>
    <w:rsid w:val="00ED3CE2"/>
    <w:rsid w:val="00EE16B4"/>
    <w:rsid w:val="00EE6AB3"/>
    <w:rsid w:val="00EF04E7"/>
    <w:rsid w:val="00F14803"/>
    <w:rsid w:val="00F16F18"/>
    <w:rsid w:val="00F31CFA"/>
    <w:rsid w:val="00F4531C"/>
    <w:rsid w:val="00F462AC"/>
    <w:rsid w:val="00F526D1"/>
    <w:rsid w:val="00F5689E"/>
    <w:rsid w:val="00F60639"/>
    <w:rsid w:val="00F71528"/>
    <w:rsid w:val="00F7685E"/>
    <w:rsid w:val="00F80C31"/>
    <w:rsid w:val="00F83CE9"/>
    <w:rsid w:val="00F95F03"/>
    <w:rsid w:val="00F97A3B"/>
    <w:rsid w:val="00FA0C96"/>
    <w:rsid w:val="00FA0F00"/>
    <w:rsid w:val="00FC3947"/>
    <w:rsid w:val="00FD4628"/>
    <w:rsid w:val="00FD473D"/>
    <w:rsid w:val="00FD7102"/>
    <w:rsid w:val="00FE50B5"/>
    <w:rsid w:val="00FF71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."/>
  <w:listSeparator w:val=";"/>
  <w15:chartTrackingRefBased/>
  <w15:docId w15:val="{F63D6983-E118-4709-914E-6CE71D6DAD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3B00B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phedeliste">
    <w:name w:val="List Paragraph"/>
    <w:basedOn w:val="Normal"/>
    <w:uiPriority w:val="34"/>
    <w:qFormat/>
    <w:rsid w:val="007F6DDC"/>
    <w:pPr>
      <w:ind w:left="720"/>
      <w:contextualSpacing/>
    </w:pPr>
  </w:style>
  <w:style w:type="paragraph" w:styleId="En-tte">
    <w:name w:val="header"/>
    <w:basedOn w:val="Normal"/>
    <w:link w:val="En-tteCar"/>
    <w:uiPriority w:val="99"/>
    <w:unhideWhenUsed/>
    <w:rsid w:val="00EC65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EC658D"/>
  </w:style>
  <w:style w:type="paragraph" w:styleId="Pieddepage">
    <w:name w:val="footer"/>
    <w:basedOn w:val="Normal"/>
    <w:link w:val="PieddepageCar"/>
    <w:uiPriority w:val="99"/>
    <w:unhideWhenUsed/>
    <w:rsid w:val="00EC65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EC658D"/>
  </w:style>
  <w:style w:type="paragraph" w:styleId="NormalWeb">
    <w:name w:val="Normal (Web)"/>
    <w:basedOn w:val="Normal"/>
    <w:uiPriority w:val="99"/>
    <w:semiHidden/>
    <w:unhideWhenUsed/>
    <w:rsid w:val="0090619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089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9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31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775</TotalTime>
  <Pages>1</Pages>
  <Words>191</Words>
  <Characters>1055</Characters>
  <Application>Microsoft Office Word</Application>
  <DocSecurity>0</DocSecurity>
  <Lines>8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Med_amin Zehouane</dc:creator>
  <cp:keywords/>
  <dc:description/>
  <cp:lastModifiedBy>Med_amin Zehouane</cp:lastModifiedBy>
  <cp:revision>196</cp:revision>
  <cp:lastPrinted>2019-01-12T18:34:00Z</cp:lastPrinted>
  <dcterms:created xsi:type="dcterms:W3CDTF">2018-12-15T15:34:00Z</dcterms:created>
  <dcterms:modified xsi:type="dcterms:W3CDTF">2019-11-21T12:26:00Z</dcterms:modified>
</cp:coreProperties>
</file>